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310"/>
        <w:gridCol w:w="1997"/>
        <w:gridCol w:w="208"/>
        <w:gridCol w:w="677"/>
        <w:gridCol w:w="465"/>
        <w:gridCol w:w="1544"/>
        <w:gridCol w:w="3716"/>
        <w:gridCol w:w="260"/>
      </w:tblGrid>
      <w:tr w:rsidR="00BE56B6" w:rsidRPr="00BE56B6" w:rsidTr="00BE56B6">
        <w:trPr>
          <w:trHeight w:val="520"/>
        </w:trPr>
        <w:tc>
          <w:tcPr>
            <w:tcW w:w="5000" w:type="pct"/>
            <w:gridSpan w:val="9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F47DDB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>無線局免許</w:t>
            </w:r>
            <w:r w:rsidR="00BE56B6" w:rsidRPr="00BE56B6">
              <w:rPr>
                <w:sz w:val="23"/>
                <w:szCs w:val="23"/>
              </w:rPr>
              <w:t>申請書</w:t>
            </w:r>
          </w:p>
          <w:p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年　　月　　日</w:t>
            </w:r>
          </w:p>
          <w:p w:rsidR="00BE56B6" w:rsidRPr="00BE56B6" w:rsidRDefault="00F47DDB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近畿総合通信局長　殿</w:t>
            </w:r>
          </w:p>
        </w:tc>
      </w:tr>
      <w:tr w:rsidR="00BE56B6" w:rsidRPr="00BE56B6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210DC2">
        <w:trPr>
          <w:trHeight w:val="36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56595">
        <w:trPr>
          <w:trHeight w:val="2015"/>
        </w:trPr>
        <w:tc>
          <w:tcPr>
            <w:tcW w:w="2937" w:type="pct"/>
            <w:gridSpan w:val="7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4D0C92" w:rsidRPr="00BE56B6" w:rsidRDefault="004D0C9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収入印紙貼付欄</w:t>
            </w: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  <w:p w:rsidR="004D0C92" w:rsidRPr="00BE56B6" w:rsidRDefault="004D0C9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right="460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210DC2">
        <w:trPr>
          <w:trHeight w:val="1830"/>
        </w:trPr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574957" w:rsidRDefault="00574957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□電波法第６条の規定により、無線局の免許を受けたいので、無線局免許手続規則第４条に規定する書類を添えて下記のとおり申請します。</w:t>
            </w:r>
          </w:p>
          <w:p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F47DDB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記</w:t>
            </w:r>
          </w:p>
          <w:p w:rsidR="00BE56B6" w:rsidRPr="00BE56B6" w:rsidRDefault="00F47DDB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１　申請者</w:t>
            </w:r>
          </w:p>
        </w:tc>
      </w:tr>
      <w:tr w:rsidR="00BE56B6" w:rsidRPr="00BE56B6" w:rsidTr="00856595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bookmarkStart w:id="1" w:name="_Hlk89856544"/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bookmarkEnd w:id="1"/>
      <w:tr w:rsidR="00BE56B6" w:rsidRPr="00BE56B6" w:rsidTr="00856595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C061B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</w:tc>
        <w:tc>
          <w:tcPr>
            <w:tcW w:w="13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56595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C061B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</w:tc>
        <w:tc>
          <w:tcPr>
            <w:tcW w:w="3321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56595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1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56595" w:rsidRPr="00BE56B6" w:rsidTr="00856595">
        <w:tc>
          <w:tcPr>
            <w:tcW w:w="239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6595" w:rsidRPr="00BE56B6" w:rsidRDefault="00856595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6595" w:rsidRPr="00BE56B6" w:rsidRDefault="00856595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21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6595" w:rsidRPr="00BE56B6" w:rsidRDefault="00856595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56595" w:rsidRPr="00BE56B6" w:rsidRDefault="00856595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Default="00C061B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　代理人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2490"/>
              <w:gridCol w:w="6335"/>
              <w:gridCol w:w="261"/>
            </w:tblGrid>
            <w:tr w:rsidR="00C061B1" w:rsidRPr="00BE56B6" w:rsidTr="00D22A04">
              <w:tc>
                <w:tcPr>
                  <w:tcW w:w="238" w:type="pct"/>
                  <w:vMerge w:val="restart"/>
                  <w:tcBorders>
                    <w:top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05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住　所</w:t>
                  </w:r>
                </w:p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都道府県－市区町村コード　〔　　　　　　　　　　　　〕</w:t>
                  </w:r>
                </w:p>
              </w:tc>
              <w:tc>
                <w:tcPr>
                  <w:tcW w:w="137" w:type="pct"/>
                  <w:vMerge w:val="restart"/>
                  <w:tcBorders>
                    <w:top w:val="nil"/>
                    <w:left w:val="single" w:sz="4" w:space="0" w:color="000000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C061B1" w:rsidRPr="00BE56B6" w:rsidTr="00D22A04">
              <w:tc>
                <w:tcPr>
                  <w:tcW w:w="238" w:type="pct"/>
                  <w:vMerge/>
                  <w:tcBorders>
                    <w:top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05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〒（　　－　　）</w:t>
                  </w:r>
                </w:p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7" w:type="pct"/>
                  <w:vMerge/>
                  <w:tcBorders>
                    <w:top w:val="nil"/>
                    <w:left w:val="single" w:sz="4" w:space="0" w:color="000000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C061B1" w:rsidRPr="00BE56B6" w:rsidTr="00D22A04">
              <w:tc>
                <w:tcPr>
                  <w:tcW w:w="238" w:type="pct"/>
                  <w:vMerge/>
                  <w:tcBorders>
                    <w:top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05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氏名又は名称及び代表者氏名</w:t>
                  </w:r>
                </w:p>
              </w:tc>
              <w:tc>
                <w:tcPr>
                  <w:tcW w:w="3320" w:type="pct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フリガナ</w:t>
                  </w:r>
                </w:p>
              </w:tc>
              <w:tc>
                <w:tcPr>
                  <w:tcW w:w="137" w:type="pct"/>
                  <w:vMerge/>
                  <w:tcBorders>
                    <w:top w:val="nil"/>
                    <w:left w:val="single" w:sz="4" w:space="0" w:color="000000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C061B1" w:rsidRPr="00BE56B6" w:rsidTr="00D22A04">
              <w:tc>
                <w:tcPr>
                  <w:tcW w:w="238" w:type="pct"/>
                  <w:vMerge/>
                  <w:tcBorders>
                    <w:top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05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20" w:type="pct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7" w:type="pct"/>
                  <w:vMerge/>
                  <w:tcBorders>
                    <w:top w:val="nil"/>
                    <w:left w:val="single" w:sz="4" w:space="0" w:color="000000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C061B1" w:rsidRPr="00BE56B6" w:rsidRDefault="00C061B1" w:rsidP="00C061B1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</w:tbl>
          <w:p w:rsidR="00C061B1" w:rsidRDefault="00C061B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Default="00F47DDB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60231C" w:rsidRPr="00E41E99" w:rsidTr="00BE735E">
              <w:trPr>
                <w:trHeight w:val="746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60231C" w:rsidRPr="00E41E99" w:rsidRDefault="0060231C" w:rsidP="0060231C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60231C" w:rsidRPr="00E41E99" w:rsidRDefault="0060231C" w:rsidP="0060231C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</w:t>
                  </w:r>
                  <w:r w:rsidR="006C674E">
                    <w:rPr>
                      <w:rFonts w:cs="Times New Roman"/>
                      <w:color w:val="auto"/>
                      <w:sz w:val="23"/>
                      <w:szCs w:val="23"/>
                    </w:rPr>
                    <w:t>法第５条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第２項各号）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60231C" w:rsidRPr="00E41E99" w:rsidRDefault="0060231C" w:rsidP="0060231C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</w:t>
                  </w:r>
                </w:p>
                <w:p w:rsidR="0060231C" w:rsidRPr="00E41E99" w:rsidRDefault="0060231C" w:rsidP="0060231C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60231C" w:rsidRPr="00E41E99" w:rsidTr="00BE735E">
              <w:trPr>
                <w:trHeight w:val="373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60231C" w:rsidRPr="00E41E99" w:rsidRDefault="0060231C" w:rsidP="0060231C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ＭＳ Ｐゴシック"/>
                      <w:color w:val="auto"/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60231C" w:rsidRPr="00E41E99" w:rsidRDefault="0060231C" w:rsidP="0060231C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</w:t>
                  </w: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等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（</w:t>
                  </w:r>
                  <w:r w:rsidR="006C674E">
                    <w:rPr>
                      <w:rFonts w:cs="Times New Roman"/>
                      <w:color w:val="auto"/>
                      <w:sz w:val="23"/>
                      <w:szCs w:val="23"/>
                    </w:rPr>
                    <w:t>同条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第３項）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60231C" w:rsidRPr="00E41E99" w:rsidRDefault="0060231C" w:rsidP="0060231C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:rsidR="00856595" w:rsidRDefault="00856595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54202" w:rsidRDefault="0015420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54202" w:rsidRDefault="0015420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54202" w:rsidRDefault="0015420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54202" w:rsidRDefault="0015420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54202" w:rsidRDefault="0015420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F47DDB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３　免許又は再免許に関する事項</w:t>
            </w:r>
          </w:p>
        </w:tc>
      </w:tr>
      <w:tr w:rsidR="00BE56B6" w:rsidRPr="00BE56B6" w:rsidTr="00856595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①　無線局の種別及び局数</w:t>
            </w:r>
          </w:p>
        </w:tc>
        <w:tc>
          <w:tcPr>
            <w:tcW w:w="29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56595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識別信号</w:t>
            </w:r>
          </w:p>
        </w:tc>
        <w:tc>
          <w:tcPr>
            <w:tcW w:w="29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56595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③　免許の番号</w:t>
            </w:r>
          </w:p>
        </w:tc>
        <w:tc>
          <w:tcPr>
            <w:tcW w:w="29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56595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④　免許の年月日</w:t>
            </w:r>
          </w:p>
        </w:tc>
        <w:tc>
          <w:tcPr>
            <w:tcW w:w="29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56595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⑤　希望する免許の有効期間</w:t>
            </w:r>
          </w:p>
        </w:tc>
        <w:tc>
          <w:tcPr>
            <w:tcW w:w="29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56595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⑥　備考</w:t>
            </w:r>
          </w:p>
        </w:tc>
        <w:tc>
          <w:tcPr>
            <w:tcW w:w="29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F47DDB" w:rsidP="00C14E5A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４　電波利用料</w:t>
            </w:r>
          </w:p>
          <w:p w:rsidR="00BE56B6" w:rsidRPr="00BE56B6" w:rsidRDefault="00F47DDB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①　電波利用料の前納</w:t>
            </w:r>
          </w:p>
        </w:tc>
      </w:tr>
      <w:tr w:rsidR="00BE56B6" w:rsidRPr="00BE56B6" w:rsidTr="00856595">
        <w:tc>
          <w:tcPr>
            <w:tcW w:w="400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□有　　　　□無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56595">
        <w:tc>
          <w:tcPr>
            <w:tcW w:w="400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7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□無線局の免許の有効期間まで前納します（電波法第13</w:t>
            </w:r>
            <w:r w:rsidR="00877487">
              <w:rPr>
                <w:sz w:val="23"/>
                <w:szCs w:val="23"/>
              </w:rPr>
              <w:t>条第２項に規定する無線局を除く</w:t>
            </w:r>
            <w:r w:rsidRPr="00BE56B6">
              <w:rPr>
                <w:sz w:val="23"/>
                <w:szCs w:val="23"/>
              </w:rPr>
              <w:t>）。</w:t>
            </w:r>
          </w:p>
          <w:p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□その他（　　　　年）</w:t>
            </w:r>
          </w:p>
        </w:tc>
        <w:tc>
          <w:tcPr>
            <w:tcW w:w="13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F47DDB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②　電波利用料納入告知書送付先（法人の場合に限る。）</w:t>
            </w:r>
          </w:p>
          <w:p w:rsidR="00BE56B6" w:rsidRPr="00BE56B6" w:rsidRDefault="00BE56B6" w:rsidP="00BE56B6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□１の欄と同一のため記載を省略します。</w:t>
            </w:r>
          </w:p>
        </w:tc>
      </w:tr>
      <w:tr w:rsidR="00BE56B6" w:rsidRPr="00BE56B6" w:rsidTr="00856595">
        <w:tc>
          <w:tcPr>
            <w:tcW w:w="400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56595">
        <w:tc>
          <w:tcPr>
            <w:tcW w:w="400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56595">
        <w:tc>
          <w:tcPr>
            <w:tcW w:w="400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56595">
        <w:tc>
          <w:tcPr>
            <w:tcW w:w="400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:rsidTr="00856595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56595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56595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56595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883BDF" w:rsidRDefault="00883BDF">
      <w:pPr>
        <w:rPr>
          <w:rFonts w:hint="default"/>
        </w:rPr>
      </w:pPr>
    </w:p>
    <w:sectPr w:rsidR="00883BDF" w:rsidSect="00BE56B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FCF" w:rsidRDefault="008A5FCF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8A5FCF" w:rsidRDefault="008A5FCF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F" w:rsidRDefault="00883BD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883BDF" w:rsidRDefault="00883BD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FCF" w:rsidRDefault="008A5FCF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8A5FCF" w:rsidRDefault="008A5FCF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B6"/>
    <w:rsid w:val="00104B34"/>
    <w:rsid w:val="001517B7"/>
    <w:rsid w:val="00154202"/>
    <w:rsid w:val="00156FBF"/>
    <w:rsid w:val="00210DC2"/>
    <w:rsid w:val="00380ADD"/>
    <w:rsid w:val="00393A4D"/>
    <w:rsid w:val="003E5DDE"/>
    <w:rsid w:val="00401CFF"/>
    <w:rsid w:val="004D0C92"/>
    <w:rsid w:val="00535430"/>
    <w:rsid w:val="005359F0"/>
    <w:rsid w:val="00574957"/>
    <w:rsid w:val="00595A4D"/>
    <w:rsid w:val="0060231C"/>
    <w:rsid w:val="00606410"/>
    <w:rsid w:val="00635529"/>
    <w:rsid w:val="006B525D"/>
    <w:rsid w:val="006C674E"/>
    <w:rsid w:val="007419DD"/>
    <w:rsid w:val="00856595"/>
    <w:rsid w:val="00877487"/>
    <w:rsid w:val="00883BDF"/>
    <w:rsid w:val="008A5FCF"/>
    <w:rsid w:val="008B1F98"/>
    <w:rsid w:val="00910E8F"/>
    <w:rsid w:val="00BE56B6"/>
    <w:rsid w:val="00BF07EA"/>
    <w:rsid w:val="00C039CE"/>
    <w:rsid w:val="00C061B1"/>
    <w:rsid w:val="00C14E5A"/>
    <w:rsid w:val="00C41F9D"/>
    <w:rsid w:val="00D57D65"/>
    <w:rsid w:val="00EF56B6"/>
    <w:rsid w:val="00F4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  <w:style w:type="character" w:styleId="a9">
    <w:name w:val="annotation reference"/>
    <w:uiPriority w:val="99"/>
    <w:semiHidden/>
    <w:unhideWhenUsed/>
    <w:rsid w:val="004D0C9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D0C92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D0C92"/>
    <w:rPr>
      <w:color w:val="000000"/>
      <w:sz w:val="16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D0C9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D0C92"/>
    <w:rPr>
      <w:b/>
      <w:bCs/>
      <w:color w:val="000000"/>
      <w:sz w:val="16"/>
    </w:rPr>
  </w:style>
  <w:style w:type="paragraph" w:styleId="ae">
    <w:name w:val="Balloon Text"/>
    <w:basedOn w:val="a"/>
    <w:link w:val="af"/>
    <w:uiPriority w:val="99"/>
    <w:semiHidden/>
    <w:unhideWhenUsed/>
    <w:rsid w:val="004D0C92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D0C9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2023-06-07T06:41:00Z</dcterms:created>
  <dcterms:modified xsi:type="dcterms:W3CDTF">2023-06-07T06:41:00Z</dcterms:modified>
</cp:coreProperties>
</file>