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AC58" w14:textId="77777777" w:rsidR="008B79C8" w:rsidRPr="0050779A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別表第四十一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144</w:t>
      </w: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条関係）</w:t>
      </w:r>
    </w:p>
    <w:p w14:paraId="0A42AC59" w14:textId="77777777" w:rsidR="008B79C8" w:rsidRPr="00911E3F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0A42AC5A" w14:textId="77777777" w:rsidR="008B79C8" w:rsidRPr="0050779A" w:rsidRDefault="006744A7" w:rsidP="008B79C8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小規模施設特定有線一般放送業務開始届出書記載事項変更</w:t>
      </w:r>
      <w:r w:rsidR="008B79C8" w:rsidRPr="0050779A">
        <w:rPr>
          <w:rFonts w:ascii="ＭＳ ゴシック" w:eastAsia="ＭＳ ゴシック" w:hAnsi="ＭＳ ゴシック" w:hint="eastAsia"/>
          <w:szCs w:val="24"/>
        </w:rPr>
        <w:t>届</w:t>
      </w:r>
    </w:p>
    <w:p w14:paraId="0A42AC5B" w14:textId="77777777"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proofErr w:type="gramStart"/>
      <w:r w:rsidRPr="0050779A">
        <w:rPr>
          <w:rFonts w:ascii="ＭＳ ゴシック" w:eastAsia="ＭＳ ゴシック" w:hAnsi="ＭＳ ゴシック" w:hint="eastAsia"/>
          <w:szCs w:val="24"/>
        </w:rPr>
        <w:t>年　　月</w:t>
      </w:r>
      <w:proofErr w:type="gramEnd"/>
      <w:r w:rsidRPr="0050779A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14:paraId="0A42AC5C" w14:textId="77777777" w:rsidR="008B79C8" w:rsidRPr="0050779A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0A42AC5D" w14:textId="77777777" w:rsidR="008B79C8" w:rsidRPr="0050779A" w:rsidRDefault="006744A7" w:rsidP="008B79C8">
      <w:pPr>
        <w:ind w:firstLineChars="100" w:firstLine="2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都道府県知事</w:t>
      </w:r>
      <w:r w:rsidR="008B79C8" w:rsidRPr="0050779A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14:paraId="0A42AC5E" w14:textId="77777777" w:rsidR="008B79C8" w:rsidRDefault="008B79C8" w:rsidP="008B79C8">
      <w:pPr>
        <w:ind w:firstLineChars="300" w:firstLine="660"/>
        <w:rPr>
          <w:rFonts w:ascii="ＭＳ ゴシック" w:eastAsia="ＭＳ ゴシック" w:hAnsi="ＭＳ ゴシック"/>
          <w:szCs w:val="24"/>
        </w:rPr>
      </w:pPr>
    </w:p>
    <w:p w14:paraId="0A42AC5F" w14:textId="77777777"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14:paraId="0A42AC60" w14:textId="77777777" w:rsidR="00000135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</w:t>
      </w:r>
    </w:p>
    <w:p w14:paraId="0A42AC61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14:paraId="0A42AC62" w14:textId="77777777" w:rsidR="008B79C8" w:rsidRPr="00D027A4" w:rsidRDefault="008B79C8" w:rsidP="006744A7">
      <w:pPr>
        <w:spacing w:line="200" w:lineRule="exact"/>
        <w:ind w:leftChars="2050" w:left="5252" w:hangingChars="464" w:hanging="74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6744A7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6744A7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6744A7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14:paraId="0A42AC63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氏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　名  </w:t>
      </w:r>
    </w:p>
    <w:p w14:paraId="0A42AC64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14:paraId="0A42AC66" w14:textId="5160A8FC" w:rsidR="008B79C8" w:rsidRPr="00D027A4" w:rsidRDefault="008B79C8" w:rsidP="00182985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あつては</w:t>
      </w:r>
      <w:proofErr w:type="gramEnd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、名称及び代表者の氏名）</w:t>
      </w:r>
    </w:p>
    <w:p w14:paraId="0A42AC67" w14:textId="77777777" w:rsidR="008B79C8" w:rsidRDefault="008B79C8" w:rsidP="00000135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6744A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14:paraId="0A42AC68" w14:textId="77777777" w:rsidR="008B79C8" w:rsidRPr="0050779A" w:rsidRDefault="008B79C8" w:rsidP="008B79C8">
      <w:pPr>
        <w:ind w:firstLineChars="300" w:firstLine="660"/>
        <w:rPr>
          <w:rFonts w:ascii="ＭＳ ゴシック" w:eastAsia="ＭＳ ゴシック" w:hAnsi="ＭＳ ゴシック"/>
          <w:szCs w:val="24"/>
          <w:lang w:eastAsia="ja-JP"/>
        </w:rPr>
      </w:pPr>
    </w:p>
    <w:p w14:paraId="0A42AC69" w14:textId="77777777" w:rsidR="005A6503" w:rsidRDefault="008B79C8" w:rsidP="005A6503">
      <w:pPr>
        <w:ind w:leftChars="100" w:left="220"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年　　月　　日付けの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一般放送業務開始届出書の記載事項の一部を次の</w:t>
      </w:r>
    </w:p>
    <w:p w14:paraId="0A42AC6A" w14:textId="77777777" w:rsidR="008B79C8" w:rsidRDefault="008B79C8" w:rsidP="005A6503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Cs w:val="24"/>
          <w:lang w:eastAsia="ja-JP"/>
        </w:rPr>
        <w:t>とおり変更するので、放送法第133条第２項の規定により届け出ます。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01"/>
        <w:gridCol w:w="1901"/>
        <w:gridCol w:w="1901"/>
        <w:gridCol w:w="1980"/>
      </w:tblGrid>
      <w:tr w:rsidR="008B79C8" w:rsidRPr="0050779A" w14:paraId="0A42AC70" w14:textId="77777777" w:rsidTr="005A6503">
        <w:tc>
          <w:tcPr>
            <w:tcW w:w="1900" w:type="dxa"/>
            <w:shd w:val="clear" w:color="auto" w:fill="auto"/>
          </w:tcPr>
          <w:p w14:paraId="0A42AC6B" w14:textId="77777777"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変更事項</w:t>
            </w:r>
          </w:p>
        </w:tc>
        <w:tc>
          <w:tcPr>
            <w:tcW w:w="1901" w:type="dxa"/>
            <w:shd w:val="clear" w:color="auto" w:fill="auto"/>
          </w:tcPr>
          <w:p w14:paraId="0A42AC6C" w14:textId="77777777"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</w:t>
            </w:r>
            <w:r w:rsidR="008B79C8" w:rsidRPr="00432648">
              <w:rPr>
                <w:rFonts w:ascii="ＭＳ ゴシック" w:eastAsia="ＭＳ ゴシック" w:hAnsi="ＭＳ ゴシック" w:hint="eastAsia"/>
                <w:szCs w:val="24"/>
              </w:rPr>
              <w:t>前</w:t>
            </w:r>
          </w:p>
        </w:tc>
        <w:tc>
          <w:tcPr>
            <w:tcW w:w="1901" w:type="dxa"/>
            <w:shd w:val="clear" w:color="auto" w:fill="auto"/>
          </w:tcPr>
          <w:p w14:paraId="0A42AC6D" w14:textId="77777777"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</w:t>
            </w:r>
            <w:r w:rsidR="008B79C8" w:rsidRPr="00432648">
              <w:rPr>
                <w:rFonts w:ascii="ＭＳ ゴシック" w:eastAsia="ＭＳ ゴシック" w:hAnsi="ＭＳ ゴシック" w:hint="eastAsia"/>
                <w:szCs w:val="24"/>
              </w:rPr>
              <w:t>後</w:t>
            </w:r>
          </w:p>
        </w:tc>
        <w:tc>
          <w:tcPr>
            <w:tcW w:w="1901" w:type="dxa"/>
            <w:shd w:val="clear" w:color="auto" w:fill="auto"/>
          </w:tcPr>
          <w:p w14:paraId="0A42AC6E" w14:textId="77777777"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変更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理由</w:t>
            </w:r>
          </w:p>
        </w:tc>
        <w:tc>
          <w:tcPr>
            <w:tcW w:w="1980" w:type="dxa"/>
            <w:shd w:val="clear" w:color="auto" w:fill="auto"/>
          </w:tcPr>
          <w:p w14:paraId="0A42AC6F" w14:textId="77777777" w:rsidR="008B79C8" w:rsidRPr="00432648" w:rsidRDefault="006744A7" w:rsidP="00204286">
            <w:pPr>
              <w:jc w:val="center"/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予定期日</w:t>
            </w:r>
          </w:p>
        </w:tc>
      </w:tr>
      <w:tr w:rsidR="008B79C8" w:rsidRPr="0050779A" w14:paraId="0A42AC76" w14:textId="77777777" w:rsidTr="005A6503">
        <w:tc>
          <w:tcPr>
            <w:tcW w:w="1900" w:type="dxa"/>
            <w:shd w:val="clear" w:color="auto" w:fill="auto"/>
          </w:tcPr>
          <w:p w14:paraId="0A42AC71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2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3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4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A42AC75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50779A" w14:paraId="0A42AC7C" w14:textId="77777777" w:rsidTr="005A6503">
        <w:tc>
          <w:tcPr>
            <w:tcW w:w="1900" w:type="dxa"/>
            <w:shd w:val="clear" w:color="auto" w:fill="auto"/>
          </w:tcPr>
          <w:p w14:paraId="0A42AC77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8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9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A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A42AC7B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50779A" w14:paraId="0A42AC82" w14:textId="77777777" w:rsidTr="005A6503">
        <w:tc>
          <w:tcPr>
            <w:tcW w:w="1900" w:type="dxa"/>
            <w:shd w:val="clear" w:color="auto" w:fill="auto"/>
          </w:tcPr>
          <w:p w14:paraId="0A42AC7D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E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7F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A42AC80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A42AC81" w14:textId="77777777" w:rsidR="008B79C8" w:rsidRPr="00432648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A42AC83" w14:textId="77777777" w:rsidR="008B79C8" w:rsidRPr="0050779A" w:rsidRDefault="008B79C8" w:rsidP="00000135">
      <w:pPr>
        <w:spacing w:line="276" w:lineRule="auto"/>
        <w:ind w:leftChars="100" w:left="580" w:rightChars="100" w:right="22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注１　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一般放送の業務区域を変更しようとする場合は、変更前及び変更後の欄に「地図に記載のとおり。」と記載し、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加入申込があ</w:t>
      </w:r>
      <w:r w:rsidR="00A956E9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つた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場合に、</w:t>
      </w:r>
      <w:r w:rsidR="00414A4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当該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加入申込を遅滞なく受諾できる区域並びに当該区域の存する</w:t>
      </w:r>
      <w:r w:rsidR="007455D0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都道府県名、市町村名及び市町村の区域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を記載した</w:t>
      </w: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変更前及び変更後の地図を添付すること。</w:t>
      </w:r>
    </w:p>
    <w:p w14:paraId="0A42AC84" w14:textId="77777777" w:rsidR="008B79C8" w:rsidRPr="0050779A" w:rsidRDefault="008B79C8" w:rsidP="00000135">
      <w:pPr>
        <w:spacing w:line="276" w:lineRule="auto"/>
        <w:ind w:leftChars="100" w:left="400" w:rightChars="100" w:right="22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注２　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同時</w:t>
      </w: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再放送について、新たに放送事業者の同意を得た場合は、その同意書の写しを添付すること。</w:t>
      </w:r>
    </w:p>
    <w:p w14:paraId="0A42AC85" w14:textId="77777777" w:rsidR="008B79C8" w:rsidRPr="0050779A" w:rsidRDefault="008B79C8" w:rsidP="00000135">
      <w:pPr>
        <w:spacing w:line="276" w:lineRule="auto"/>
        <w:ind w:leftChars="100" w:left="400" w:rightChars="100" w:right="22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注３　この様式に使用する用紙の大きさは、日本工業規格Ａ列４番とすること。</w:t>
      </w:r>
    </w:p>
    <w:p w14:paraId="0A42AC86" w14:textId="77777777" w:rsidR="008B79C8" w:rsidRPr="0050779A" w:rsidRDefault="008B79C8" w:rsidP="00000135">
      <w:pPr>
        <w:spacing w:line="276" w:lineRule="auto"/>
        <w:ind w:leftChars="100" w:left="580" w:rightChars="100" w:right="22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50779A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注４　該当欄に全部を記載することができない場合は、その欄に別紙に記載する旨を記載し、この様式に定める規格の用紙に適宜記載すること。</w:t>
      </w:r>
    </w:p>
    <w:p w14:paraId="0A42AC87" w14:textId="77777777" w:rsidR="008B79C8" w:rsidRPr="0050779A" w:rsidRDefault="008B79C8" w:rsidP="008B79C8">
      <w:pPr>
        <w:widowControl/>
        <w:ind w:leftChars="100" w:left="400" w:rightChars="100" w:right="22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0A42AC88" w14:textId="77777777"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0A42AC89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600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AC8D" w14:textId="77777777" w:rsidR="00BF4715" w:rsidRDefault="00BF4715">
      <w:r>
        <w:separator/>
      </w:r>
    </w:p>
  </w:endnote>
  <w:endnote w:type="continuationSeparator" w:id="0">
    <w:p w14:paraId="0A42AC8E" w14:textId="77777777" w:rsidR="00BF4715" w:rsidRDefault="00BF4715">
      <w:r>
        <w:continuationSeparator/>
      </w:r>
    </w:p>
  </w:endnote>
  <w:endnote w:type="continuationNotice" w:id="1">
    <w:p w14:paraId="0A42AC8F" w14:textId="77777777" w:rsidR="00BF4715" w:rsidRDefault="00BF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C92" w14:textId="77777777" w:rsidR="002264EB" w:rsidRDefault="002264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C93" w14:textId="77777777" w:rsidR="00BF4715" w:rsidRDefault="00BF471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C95" w14:textId="77777777" w:rsidR="002264EB" w:rsidRDefault="002264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AC8A" w14:textId="77777777" w:rsidR="00BF4715" w:rsidRDefault="00BF4715">
      <w:r>
        <w:separator/>
      </w:r>
    </w:p>
  </w:footnote>
  <w:footnote w:type="continuationSeparator" w:id="0">
    <w:p w14:paraId="0A42AC8B" w14:textId="77777777" w:rsidR="00BF4715" w:rsidRDefault="00BF4715">
      <w:r>
        <w:continuationSeparator/>
      </w:r>
    </w:p>
  </w:footnote>
  <w:footnote w:type="continuationNotice" w:id="1">
    <w:p w14:paraId="0A42AC8C" w14:textId="77777777" w:rsidR="00BF4715" w:rsidRDefault="00BF4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C90" w14:textId="77777777" w:rsidR="002264EB" w:rsidRDefault="002264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C91" w14:textId="77777777" w:rsidR="002264EB" w:rsidRDefault="002264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C94" w14:textId="77777777" w:rsidR="002264EB" w:rsidRDefault="002264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1F8"/>
    <w:rsid w:val="00000135"/>
    <w:rsid w:val="000165C3"/>
    <w:rsid w:val="00024BEA"/>
    <w:rsid w:val="000B10E5"/>
    <w:rsid w:val="000B32FF"/>
    <w:rsid w:val="000B4967"/>
    <w:rsid w:val="000E1B42"/>
    <w:rsid w:val="00177DAD"/>
    <w:rsid w:val="00182985"/>
    <w:rsid w:val="001A4E98"/>
    <w:rsid w:val="00204286"/>
    <w:rsid w:val="002264EB"/>
    <w:rsid w:val="0029345F"/>
    <w:rsid w:val="002A67F4"/>
    <w:rsid w:val="002D3815"/>
    <w:rsid w:val="00364659"/>
    <w:rsid w:val="003923C4"/>
    <w:rsid w:val="003B2795"/>
    <w:rsid w:val="003C200E"/>
    <w:rsid w:val="003C5E7C"/>
    <w:rsid w:val="004112A3"/>
    <w:rsid w:val="00414A4F"/>
    <w:rsid w:val="0041581A"/>
    <w:rsid w:val="00430BF7"/>
    <w:rsid w:val="00496B19"/>
    <w:rsid w:val="004D7A8C"/>
    <w:rsid w:val="0052345A"/>
    <w:rsid w:val="00544255"/>
    <w:rsid w:val="005A6503"/>
    <w:rsid w:val="005B30F8"/>
    <w:rsid w:val="005C61C5"/>
    <w:rsid w:val="005D3D70"/>
    <w:rsid w:val="00600F4B"/>
    <w:rsid w:val="00617108"/>
    <w:rsid w:val="006744A7"/>
    <w:rsid w:val="007455D0"/>
    <w:rsid w:val="0074637F"/>
    <w:rsid w:val="00776ABD"/>
    <w:rsid w:val="007C3806"/>
    <w:rsid w:val="00824B21"/>
    <w:rsid w:val="00840FEF"/>
    <w:rsid w:val="0085586B"/>
    <w:rsid w:val="00864B7B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C04445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F0421C"/>
    <w:rsid w:val="00F262AA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A42A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526FF-EF8C-4014-8304-344854F8EB55}"/>
</file>

<file path=customXml/itemProps2.xml><?xml version="1.0" encoding="utf-8"?>
<ds:datastoreItem xmlns:ds="http://schemas.openxmlformats.org/officeDocument/2006/customXml" ds:itemID="{C6ACC302-9218-4799-AE6E-2EC443704A67}"/>
</file>

<file path=customXml/itemProps3.xml><?xml version="1.0" encoding="utf-8"?>
<ds:datastoreItem xmlns:ds="http://schemas.openxmlformats.org/officeDocument/2006/customXml" ds:itemID="{DA3BEC8D-2307-483E-B91F-4288F4146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